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C51E86C" w14:textId="491226D0" w:rsidR="00CE1394" w:rsidRPr="00DE3E1E" w:rsidRDefault="00A4548A" w:rsidP="00DE3E1E">
      <w:pPr>
        <w:pStyle w:val="Heading1"/>
        <w:jc w:val="center"/>
        <w:rPr>
          <w:rFonts w:ascii="Times" w:hAnsi="Times"/>
          <w:b/>
          <w:bCs/>
          <w:u w:val="single"/>
        </w:rPr>
      </w:pPr>
      <w:r w:rsidRPr="00DE3E1E">
        <w:rPr>
          <w:rFonts w:ascii="Times" w:hAnsi="Times"/>
          <w:b/>
          <w:bCs/>
          <w:u w:val="single"/>
        </w:rPr>
        <w:t xml:space="preserve">Top 10 commodities produced </w:t>
      </w:r>
      <w:r w:rsidR="00DE3E1E" w:rsidRPr="00DE3E1E">
        <w:rPr>
          <w:rFonts w:ascii="Times" w:hAnsi="Times"/>
          <w:b/>
          <w:bCs/>
          <w:u w:val="single"/>
        </w:rPr>
        <w:t xml:space="preserve">and exported by </w:t>
      </w:r>
      <w:r w:rsidRPr="00DE3E1E">
        <w:rPr>
          <w:rFonts w:ascii="Times" w:hAnsi="Times"/>
          <w:b/>
          <w:bCs/>
          <w:u w:val="single"/>
        </w:rPr>
        <w:t>USA</w:t>
      </w:r>
    </w:p>
    <w:p w14:paraId="2AA9027D" w14:textId="6907B43F" w:rsidR="00CB30E1" w:rsidRDefault="00A4548A" w:rsidP="00DE3E1E">
      <w:pPr>
        <w:ind w:hanging="360"/>
        <w:jc w:val="center"/>
        <w:rPr>
          <w:noProof/>
        </w:rPr>
      </w:pPr>
      <w:r w:rsidRPr="00A4548A">
        <w:drawing>
          <wp:inline distT="0" distB="0" distL="0" distR="0" wp14:anchorId="659ADC11" wp14:editId="61F2C3DC">
            <wp:extent cx="4369633" cy="243483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63543" cy="248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CF64" w14:textId="77777777" w:rsidR="00DE3E1E" w:rsidRDefault="00DE3E1E" w:rsidP="00DE3E1E">
      <w:pPr>
        <w:ind w:hanging="360"/>
        <w:jc w:val="center"/>
        <w:rPr>
          <w:noProof/>
        </w:rPr>
      </w:pPr>
    </w:p>
    <w:p w14:paraId="13AADA01" w14:textId="250954C1" w:rsidR="00A4548A" w:rsidRDefault="00CB30E1" w:rsidP="00DE3E1E">
      <w:pPr>
        <w:ind w:hanging="360"/>
        <w:jc w:val="center"/>
      </w:pPr>
      <w:r w:rsidRPr="00CB30E1">
        <w:drawing>
          <wp:inline distT="0" distB="0" distL="0" distR="0" wp14:anchorId="7A376687" wp14:editId="7E5490FB">
            <wp:extent cx="4699417" cy="2153900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7132" cy="217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3DD0" w14:textId="77777777" w:rsidR="00CB30E1" w:rsidRDefault="00CB30E1" w:rsidP="00A4548A">
      <w:pPr>
        <w:ind w:hanging="360"/>
      </w:pPr>
    </w:p>
    <w:p w14:paraId="3B40EB7D" w14:textId="35B804DE" w:rsidR="00A4548A" w:rsidRDefault="00A4548A" w:rsidP="00A4548A">
      <w:pPr>
        <w:ind w:hanging="360"/>
      </w:pPr>
    </w:p>
    <w:p w14:paraId="6F9F9BB3" w14:textId="5925272C" w:rsidR="00DE3E1E" w:rsidRDefault="00DE3E1E" w:rsidP="00A4548A">
      <w:pPr>
        <w:ind w:hanging="360"/>
      </w:pPr>
    </w:p>
    <w:p w14:paraId="015CBAA6" w14:textId="0D4AD8B6" w:rsidR="00DE3E1E" w:rsidRDefault="00DE3E1E" w:rsidP="00A4548A">
      <w:pPr>
        <w:ind w:hanging="360"/>
      </w:pPr>
    </w:p>
    <w:p w14:paraId="0B686469" w14:textId="77777777" w:rsidR="00DE3E1E" w:rsidRDefault="00DE3E1E" w:rsidP="00A4548A">
      <w:pPr>
        <w:ind w:hanging="360"/>
      </w:pPr>
    </w:p>
    <w:p w14:paraId="59391607" w14:textId="7E0EDFE2" w:rsidR="00DE3E1E" w:rsidRDefault="00DE3E1E" w:rsidP="00A4548A">
      <w:pPr>
        <w:ind w:hanging="360"/>
      </w:pPr>
    </w:p>
    <w:p w14:paraId="1BAFDD09" w14:textId="44BF6687" w:rsidR="00DE3E1E" w:rsidRDefault="00DE3E1E" w:rsidP="00A4548A">
      <w:pPr>
        <w:ind w:hanging="360"/>
      </w:pPr>
    </w:p>
    <w:p w14:paraId="7DCD3516" w14:textId="77777777" w:rsidR="00DE3E1E" w:rsidRDefault="00DE3E1E" w:rsidP="00A4548A">
      <w:pPr>
        <w:ind w:hanging="360"/>
      </w:pPr>
    </w:p>
    <w:p w14:paraId="412121BA" w14:textId="35F012FE" w:rsidR="00A4548A" w:rsidRPr="00DE3E1E" w:rsidRDefault="00A4548A" w:rsidP="00DE3E1E">
      <w:pPr>
        <w:pStyle w:val="Heading1"/>
        <w:jc w:val="center"/>
        <w:rPr>
          <w:rFonts w:ascii="Times" w:hAnsi="Times"/>
          <w:b/>
          <w:bCs/>
          <w:u w:val="single"/>
        </w:rPr>
      </w:pPr>
      <w:r w:rsidRPr="00DE3E1E">
        <w:rPr>
          <w:rFonts w:ascii="Times" w:hAnsi="Times"/>
          <w:b/>
          <w:bCs/>
          <w:u w:val="single"/>
        </w:rPr>
        <w:lastRenderedPageBreak/>
        <w:t xml:space="preserve">Top 10 </w:t>
      </w:r>
      <w:r w:rsidR="00DE3E1E">
        <w:rPr>
          <w:rFonts w:ascii="Times" w:hAnsi="Times"/>
          <w:b/>
          <w:bCs/>
          <w:u w:val="single"/>
        </w:rPr>
        <w:t>producers of</w:t>
      </w:r>
      <w:bookmarkStart w:id="0" w:name="_GoBack"/>
      <w:bookmarkEnd w:id="0"/>
      <w:r w:rsidRPr="00DE3E1E">
        <w:rPr>
          <w:rFonts w:ascii="Times" w:hAnsi="Times"/>
          <w:b/>
          <w:bCs/>
          <w:u w:val="single"/>
        </w:rPr>
        <w:t xml:space="preserve"> Soybeans</w:t>
      </w:r>
    </w:p>
    <w:p w14:paraId="395BC10A" w14:textId="5D474FFB" w:rsidR="00A4548A" w:rsidRDefault="00A4548A" w:rsidP="00A4548A">
      <w:pPr>
        <w:ind w:hanging="360"/>
      </w:pPr>
      <w:r w:rsidRPr="00A4548A">
        <w:drawing>
          <wp:inline distT="0" distB="0" distL="0" distR="0" wp14:anchorId="44DB177F" wp14:editId="7DED8959">
            <wp:extent cx="3648710" cy="2513142"/>
            <wp:effectExtent l="12700" t="12700" r="889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08007" cy="2553984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CB30E1" w:rsidRPr="00CB30E1">
        <w:drawing>
          <wp:inline distT="0" distB="0" distL="0" distR="0" wp14:anchorId="2CC0B4C3" wp14:editId="77E3669B">
            <wp:extent cx="2855756" cy="2298378"/>
            <wp:effectExtent l="12700" t="12700" r="14605" b="133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7037" b="14747"/>
                    <a:stretch/>
                  </pic:blipFill>
                  <pic:spPr bwMode="auto">
                    <a:xfrm>
                      <a:off x="0" y="0"/>
                      <a:ext cx="2872347" cy="2311731"/>
                    </a:xfrm>
                    <a:prstGeom prst="rect">
                      <a:avLst/>
                    </a:prstGeom>
                    <a:ln>
                      <a:solidFill>
                        <a:schemeClr val="bg2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E8320" w14:textId="13D42B86" w:rsidR="00A4548A" w:rsidRDefault="00DE3E1E" w:rsidP="00A4548A">
      <w:pPr>
        <w:ind w:hanging="360"/>
      </w:pPr>
      <w:r w:rsidRPr="00CB30E1">
        <w:drawing>
          <wp:anchor distT="0" distB="0" distL="114300" distR="114300" simplePos="0" relativeHeight="251658240" behindDoc="1" locked="0" layoutInCell="1" allowOverlap="1" wp14:anchorId="4B4A1FEF" wp14:editId="69330639">
            <wp:simplePos x="0" y="0"/>
            <wp:positionH relativeFrom="column">
              <wp:posOffset>1007516</wp:posOffset>
            </wp:positionH>
            <wp:positionV relativeFrom="paragraph">
              <wp:posOffset>200296</wp:posOffset>
            </wp:positionV>
            <wp:extent cx="4677249" cy="3507584"/>
            <wp:effectExtent l="0" t="0" r="0" b="0"/>
            <wp:wrapNone/>
            <wp:docPr id="5" name="Picture 5" descr="A map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249" cy="3507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DA08B4" w14:textId="77777777" w:rsidR="00DE3E1E" w:rsidRDefault="00DE3E1E" w:rsidP="00A4548A">
      <w:pPr>
        <w:ind w:hanging="360"/>
      </w:pPr>
    </w:p>
    <w:p w14:paraId="440BB9E9" w14:textId="3E7B59CA" w:rsidR="00CB30E1" w:rsidRDefault="00CB30E1" w:rsidP="00A4548A">
      <w:pPr>
        <w:ind w:hanging="360"/>
      </w:pPr>
    </w:p>
    <w:p w14:paraId="1D305E92" w14:textId="63A8C5C1" w:rsidR="00CB30E1" w:rsidRDefault="00CB30E1" w:rsidP="00A4548A">
      <w:pPr>
        <w:ind w:hanging="360"/>
      </w:pPr>
    </w:p>
    <w:p w14:paraId="5CB7583A" w14:textId="00C07E1E" w:rsidR="00CB30E1" w:rsidRDefault="00CB30E1" w:rsidP="00A4548A">
      <w:pPr>
        <w:ind w:hanging="360"/>
      </w:pPr>
    </w:p>
    <w:p w14:paraId="73B2FE97" w14:textId="34DDE1D1" w:rsidR="00CB30E1" w:rsidRDefault="00CB30E1" w:rsidP="00A4548A">
      <w:pPr>
        <w:ind w:hanging="360"/>
      </w:pPr>
    </w:p>
    <w:p w14:paraId="3F2CD0CA" w14:textId="3552A243" w:rsidR="00CB30E1" w:rsidRDefault="00CB30E1" w:rsidP="00A4548A">
      <w:pPr>
        <w:ind w:hanging="360"/>
      </w:pPr>
    </w:p>
    <w:p w14:paraId="3E27A5C1" w14:textId="120EA68C" w:rsidR="00CB30E1" w:rsidRDefault="00CB30E1" w:rsidP="00A4548A">
      <w:pPr>
        <w:ind w:hanging="360"/>
      </w:pPr>
    </w:p>
    <w:p w14:paraId="5717FCA2" w14:textId="4E43C065" w:rsidR="00CB30E1" w:rsidRDefault="00CB30E1" w:rsidP="00A4548A">
      <w:pPr>
        <w:ind w:hanging="360"/>
      </w:pPr>
    </w:p>
    <w:p w14:paraId="4EB22876" w14:textId="77777777" w:rsidR="00DE3E1E" w:rsidRDefault="00DE3E1E" w:rsidP="00A4548A">
      <w:pPr>
        <w:ind w:hanging="360"/>
      </w:pPr>
    </w:p>
    <w:p w14:paraId="26B922DA" w14:textId="77777777" w:rsidR="00DE3E1E" w:rsidRDefault="00DE3E1E" w:rsidP="00A4548A">
      <w:pPr>
        <w:ind w:hanging="360"/>
      </w:pPr>
    </w:p>
    <w:p w14:paraId="2B0584E8" w14:textId="77777777" w:rsidR="00DE3E1E" w:rsidRDefault="00DE3E1E" w:rsidP="00A4548A">
      <w:pPr>
        <w:ind w:hanging="360"/>
      </w:pPr>
    </w:p>
    <w:p w14:paraId="608C7899" w14:textId="77777777" w:rsidR="00DE3E1E" w:rsidRDefault="00DE3E1E" w:rsidP="00A4548A">
      <w:pPr>
        <w:ind w:hanging="360"/>
      </w:pPr>
    </w:p>
    <w:p w14:paraId="553FF919" w14:textId="77777777" w:rsidR="00DE3E1E" w:rsidRDefault="00DE3E1E" w:rsidP="00A4548A">
      <w:pPr>
        <w:ind w:hanging="360"/>
      </w:pPr>
    </w:p>
    <w:p w14:paraId="5A522BD3" w14:textId="77777777" w:rsidR="00DE3E1E" w:rsidRDefault="00DE3E1E" w:rsidP="00A4548A">
      <w:pPr>
        <w:ind w:hanging="360"/>
      </w:pPr>
    </w:p>
    <w:p w14:paraId="3EC71E05" w14:textId="77777777" w:rsidR="00DE3E1E" w:rsidRDefault="00DE3E1E" w:rsidP="00A4548A">
      <w:pPr>
        <w:ind w:hanging="360"/>
      </w:pPr>
    </w:p>
    <w:p w14:paraId="2345EAD1" w14:textId="77777777" w:rsidR="00DE3E1E" w:rsidRDefault="00DE3E1E" w:rsidP="00A4548A">
      <w:pPr>
        <w:ind w:hanging="360"/>
      </w:pPr>
    </w:p>
    <w:p w14:paraId="41B34863" w14:textId="4D967744" w:rsidR="00CB30E1" w:rsidRDefault="00CB30E1" w:rsidP="00DE3E1E">
      <w:pPr>
        <w:pStyle w:val="Heading1"/>
        <w:jc w:val="center"/>
        <w:rPr>
          <w:rFonts w:ascii="Times" w:hAnsi="Times"/>
          <w:b/>
          <w:bCs/>
          <w:u w:val="single"/>
        </w:rPr>
      </w:pPr>
      <w:r w:rsidRPr="00DE3E1E">
        <w:rPr>
          <w:rFonts w:ascii="Times" w:hAnsi="Times"/>
          <w:b/>
          <w:bCs/>
          <w:u w:val="single"/>
        </w:rPr>
        <w:t>Top 10 exporters of Soybeans</w:t>
      </w:r>
    </w:p>
    <w:p w14:paraId="206A3F66" w14:textId="77777777" w:rsidR="00DE3E1E" w:rsidRPr="00DE3E1E" w:rsidRDefault="00DE3E1E" w:rsidP="00DE3E1E"/>
    <w:p w14:paraId="69920BFD" w14:textId="7072A02B" w:rsidR="00CB30E1" w:rsidRDefault="00CB30E1" w:rsidP="00DE3E1E">
      <w:pPr>
        <w:ind w:hanging="360"/>
        <w:jc w:val="center"/>
      </w:pPr>
      <w:r w:rsidRPr="00CB30E1">
        <w:drawing>
          <wp:inline distT="0" distB="0" distL="0" distR="0" wp14:anchorId="55B2B2F9" wp14:editId="1EAEF6FD">
            <wp:extent cx="4864308" cy="2229475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83432" cy="228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03AF9" w14:textId="7877957E" w:rsidR="00CB30E1" w:rsidRDefault="00DE3E1E" w:rsidP="00A4548A">
      <w:pPr>
        <w:ind w:hanging="360"/>
      </w:pPr>
      <w:r w:rsidRPr="00DE3E1E">
        <w:drawing>
          <wp:anchor distT="0" distB="0" distL="114300" distR="114300" simplePos="0" relativeHeight="251660288" behindDoc="1" locked="0" layoutInCell="1" allowOverlap="1" wp14:anchorId="164AE168" wp14:editId="2797A6E6">
            <wp:simplePos x="0" y="0"/>
            <wp:positionH relativeFrom="column">
              <wp:posOffset>3482975</wp:posOffset>
            </wp:positionH>
            <wp:positionV relativeFrom="paragraph">
              <wp:posOffset>124793</wp:posOffset>
            </wp:positionV>
            <wp:extent cx="2785110" cy="1280795"/>
            <wp:effectExtent l="0" t="0" r="0" b="1905"/>
            <wp:wrapTight wrapText="bothSides">
              <wp:wrapPolygon edited="0">
                <wp:start x="0" y="0"/>
                <wp:lineTo x="0" y="21418"/>
                <wp:lineTo x="21472" y="21418"/>
                <wp:lineTo x="21472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433" b="19043"/>
                    <a:stretch/>
                  </pic:blipFill>
                  <pic:spPr bwMode="auto">
                    <a:xfrm>
                      <a:off x="0" y="0"/>
                      <a:ext cx="2785110" cy="1280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E3E1E">
        <w:drawing>
          <wp:inline distT="0" distB="0" distL="0" distR="0" wp14:anchorId="5B499FB9" wp14:editId="073AE90B">
            <wp:extent cx="3456936" cy="1584429"/>
            <wp:effectExtent l="0" t="0" r="0" b="3175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6386" cy="1597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EEDE" w14:textId="1F8C0178" w:rsidR="00CB30E1" w:rsidRDefault="00DE3E1E" w:rsidP="00A4548A">
      <w:pPr>
        <w:ind w:hanging="360"/>
      </w:pPr>
      <w:r w:rsidRPr="00CB30E1">
        <w:drawing>
          <wp:anchor distT="0" distB="0" distL="114300" distR="114300" simplePos="0" relativeHeight="251659264" behindDoc="1" locked="0" layoutInCell="1" allowOverlap="1" wp14:anchorId="4A86201D" wp14:editId="4C9F6832">
            <wp:simplePos x="0" y="0"/>
            <wp:positionH relativeFrom="column">
              <wp:posOffset>580629</wp:posOffset>
            </wp:positionH>
            <wp:positionV relativeFrom="paragraph">
              <wp:posOffset>229610</wp:posOffset>
            </wp:positionV>
            <wp:extent cx="5261548" cy="3946161"/>
            <wp:effectExtent l="0" t="0" r="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1548" cy="3946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881C26" w14:textId="3C1F5C37" w:rsidR="00CB30E1" w:rsidRDefault="00CB30E1" w:rsidP="00A4548A">
      <w:pPr>
        <w:ind w:hanging="360"/>
      </w:pPr>
    </w:p>
    <w:p w14:paraId="4EAF5664" w14:textId="5F0D955B" w:rsidR="00CB30E1" w:rsidRDefault="00CB30E1" w:rsidP="00A4548A">
      <w:pPr>
        <w:ind w:hanging="360"/>
      </w:pPr>
    </w:p>
    <w:p w14:paraId="7AA68115" w14:textId="12AFBC90" w:rsidR="00CB30E1" w:rsidRDefault="00CB30E1" w:rsidP="00A4548A">
      <w:pPr>
        <w:ind w:hanging="360"/>
      </w:pPr>
    </w:p>
    <w:p w14:paraId="4D89423F" w14:textId="7A516491" w:rsidR="00CB30E1" w:rsidRDefault="00CB30E1" w:rsidP="00A4548A">
      <w:pPr>
        <w:ind w:hanging="360"/>
      </w:pPr>
    </w:p>
    <w:p w14:paraId="38152A37" w14:textId="4DBF7D49" w:rsidR="00CB30E1" w:rsidRDefault="00CB30E1" w:rsidP="00A4548A">
      <w:pPr>
        <w:ind w:hanging="360"/>
      </w:pPr>
    </w:p>
    <w:p w14:paraId="0F365D9D" w14:textId="6D1FF81E" w:rsidR="00CB30E1" w:rsidRDefault="00CB30E1" w:rsidP="00A4548A">
      <w:pPr>
        <w:ind w:hanging="360"/>
      </w:pPr>
    </w:p>
    <w:p w14:paraId="51CFCCA5" w14:textId="25D19316" w:rsidR="00CB30E1" w:rsidRDefault="00CB30E1" w:rsidP="00A4548A">
      <w:pPr>
        <w:ind w:hanging="360"/>
      </w:pPr>
    </w:p>
    <w:p w14:paraId="489A0662" w14:textId="5B522263" w:rsidR="00CB30E1" w:rsidRDefault="00CB30E1" w:rsidP="00A4548A">
      <w:pPr>
        <w:ind w:hanging="360"/>
      </w:pPr>
    </w:p>
    <w:sectPr w:rsidR="00CB30E1" w:rsidSect="00A4548A">
      <w:pgSz w:w="12240" w:h="15840"/>
      <w:pgMar w:top="603" w:right="72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548A"/>
    <w:rsid w:val="001548E2"/>
    <w:rsid w:val="003F4B4A"/>
    <w:rsid w:val="00A4548A"/>
    <w:rsid w:val="00CB30E1"/>
    <w:rsid w:val="00CE1394"/>
    <w:rsid w:val="00DE3E1E"/>
    <w:rsid w:val="00F169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22329"/>
  <w15:chartTrackingRefBased/>
  <w15:docId w15:val="{5E35C91B-C246-234D-8AB7-D0938E9C30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48E2"/>
    <w:pPr>
      <w:spacing w:before="120" w:after="240" w:line="276" w:lineRule="auto"/>
    </w:pPr>
    <w:rPr>
      <w:rFonts w:ascii="Calibri" w:hAnsi="Calibri"/>
      <w:color w:val="808080" w:themeColor="background1" w:themeShade="80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DE3E1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E3E1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1685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642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89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414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95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05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315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6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7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243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26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29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78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1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07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764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tif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Rachana Swamy</dc:creator>
  <cp:keywords/>
  <dc:description/>
  <cp:lastModifiedBy>Rachana Swamy</cp:lastModifiedBy>
  <cp:revision>1</cp:revision>
  <dcterms:created xsi:type="dcterms:W3CDTF">2019-11-27T19:52:00Z</dcterms:created>
  <dcterms:modified xsi:type="dcterms:W3CDTF">2019-11-27T20:19:00Z</dcterms:modified>
</cp:coreProperties>
</file>